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24D" w:rsidRDefault="00FA424D" w:rsidP="00FA42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D">
        <w:rPr>
          <w:rFonts w:ascii="Times New Roman" w:hAnsi="Times New Roman" w:cs="Times New Roman"/>
          <w:b/>
          <w:sz w:val="28"/>
          <w:szCs w:val="28"/>
        </w:rPr>
        <w:t>Осипенко Филипп Яковлевич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 xml:space="preserve">Родился Филипп Яковлевич в 1916 году в Краснодарском крае, </w:t>
      </w:r>
      <w:proofErr w:type="spellStart"/>
      <w:r w:rsidRPr="00A80075">
        <w:rPr>
          <w:rFonts w:ascii="Times New Roman" w:hAnsi="Times New Roman" w:cs="Times New Roman"/>
          <w:sz w:val="28"/>
          <w:szCs w:val="28"/>
        </w:rPr>
        <w:t>Марьянском</w:t>
      </w:r>
      <w:proofErr w:type="spellEnd"/>
      <w:r w:rsidRPr="00A80075">
        <w:rPr>
          <w:rFonts w:ascii="Times New Roman" w:hAnsi="Times New Roman" w:cs="Times New Roman"/>
          <w:sz w:val="28"/>
          <w:szCs w:val="28"/>
        </w:rPr>
        <w:t xml:space="preserve"> районе, станице Елизаветинской. Когда началась Великая Отечественная война</w:t>
      </w:r>
      <w:proofErr w:type="gramStart"/>
      <w:r w:rsidRPr="00A8007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80075">
        <w:rPr>
          <w:rFonts w:ascii="Times New Roman" w:hAnsi="Times New Roman" w:cs="Times New Roman"/>
          <w:sz w:val="28"/>
          <w:szCs w:val="28"/>
        </w:rPr>
        <w:t xml:space="preserve"> ему было 25 лет, к этому времени он уже успел приобрести любимую и почетную на селе профессию -  стал фельдшером.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В ряды Красной Армии Филипп Яковлевич был призван 20 сентября 1941 года Крыловским военкоматом Краснодарского края.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Фронт очень нуждался в медицинских работниках</w:t>
      </w:r>
      <w:proofErr w:type="gramStart"/>
      <w:r w:rsidRPr="00A8007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80075">
        <w:rPr>
          <w:rFonts w:ascii="Times New Roman" w:hAnsi="Times New Roman" w:cs="Times New Roman"/>
          <w:sz w:val="28"/>
          <w:szCs w:val="28"/>
        </w:rPr>
        <w:t xml:space="preserve"> поэтому Филипп Яковлевич , выполняя свой воинский и профессиональный долг, прошел с боями и Южный фронт, и    Западный. Его воинское звани</w:t>
      </w:r>
      <w:proofErr w:type="gramStart"/>
      <w:r w:rsidRPr="00A80075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A80075">
        <w:rPr>
          <w:rFonts w:ascii="Times New Roman" w:hAnsi="Times New Roman" w:cs="Times New Roman"/>
          <w:sz w:val="28"/>
          <w:szCs w:val="28"/>
        </w:rPr>
        <w:t xml:space="preserve"> старший военный фельдшер </w:t>
      </w:r>
      <w:proofErr w:type="spellStart"/>
      <w:r w:rsidRPr="00A80075">
        <w:rPr>
          <w:rFonts w:ascii="Times New Roman" w:hAnsi="Times New Roman" w:cs="Times New Roman"/>
          <w:sz w:val="28"/>
          <w:szCs w:val="28"/>
        </w:rPr>
        <w:t>Медсанроты</w:t>
      </w:r>
      <w:proofErr w:type="spellEnd"/>
      <w:r w:rsidRPr="00A80075">
        <w:rPr>
          <w:rFonts w:ascii="Times New Roman" w:hAnsi="Times New Roman" w:cs="Times New Roman"/>
          <w:sz w:val="28"/>
          <w:szCs w:val="28"/>
        </w:rPr>
        <w:t xml:space="preserve"> 103 бригады.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В те суровые годы вместе с воинами, со всем народом на защиту Отечества встали  медицинские работники.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дин из военных врачей вспоминал</w:t>
      </w:r>
      <w:r w:rsidRPr="00A8007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0075">
        <w:rPr>
          <w:rFonts w:ascii="Times New Roman" w:hAnsi="Times New Roman" w:cs="Times New Roman"/>
          <w:sz w:val="28"/>
          <w:szCs w:val="28"/>
        </w:rPr>
        <w:t>«Мы, санитары, бывало, не спали, спасая бойцов под огнем. Стреляли, ползали, бинтовали, лечили и ночью, и днем…»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В годы Великой Отечественной войны в составе военн</w:t>
      </w:r>
      <w:proofErr w:type="gramStart"/>
      <w:r w:rsidRPr="00A80075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A80075">
        <w:rPr>
          <w:rFonts w:ascii="Times New Roman" w:hAnsi="Times New Roman" w:cs="Times New Roman"/>
          <w:sz w:val="28"/>
          <w:szCs w:val="28"/>
        </w:rPr>
        <w:t xml:space="preserve"> медицинской службы трудилось свыше 200 тысяч врачей и около 500 тысяч медицинских работников. Среди военных медиков было более 300 академиков, заслуженных деятелей науки и профессоров, около трех тысяч докторов и кандидатов наук, которые принимали непосредственное участие в медицинском обеспечении действующей армии.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Немало образцов подлинного героизма, бесстрашия, самопожертвования проявили медицинские работники в невероятно трудных обстоятельствах. В любых условиях они делали все возможное, а часто и невозможное, чтобы спасти, сохранить  жизнь, возвратить в строй раненых. Не случайно героическая работа медиков приравнивалась к боевому подвигу.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Медицина России прошла яркий и самоотверженный путь, отмеченный многими годами войн. Известный полководец, маршал Советского Союза И.Х. Баграмян, после завершения  войны написал: «То, что сделано Советской военной медициной в годы минувшей войны, по всей справедливости может быть названо подвигом. Для нас, ветеранов Великой Отечественной войны, образ военного медика  останется олицетворением высокого гуманизма, мужества и самоотверженности».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lastRenderedPageBreak/>
        <w:t>В 1941 году в передовой статье газеты «Правда» стратегическая задача, стоящая перед медициной формулировалась следующим образом: «Каждый возвращенный в строй воин - это наша победа, это победа Советской медицинской науки».</w:t>
      </w:r>
    </w:p>
    <w:p w:rsid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Спасая жизни раненных</w:t>
      </w:r>
      <w:r w:rsidR="007D45E6">
        <w:rPr>
          <w:rFonts w:ascii="Times New Roman" w:hAnsi="Times New Roman" w:cs="Times New Roman"/>
          <w:sz w:val="28"/>
          <w:szCs w:val="28"/>
        </w:rPr>
        <w:t xml:space="preserve"> в боях солдат, Филипп Яковлевич</w:t>
      </w:r>
      <w:bookmarkStart w:id="0" w:name="_GoBack"/>
      <w:bookmarkEnd w:id="0"/>
      <w:r w:rsidRPr="00A80075">
        <w:rPr>
          <w:rFonts w:ascii="Times New Roman" w:hAnsi="Times New Roman" w:cs="Times New Roman"/>
          <w:sz w:val="28"/>
          <w:szCs w:val="28"/>
        </w:rPr>
        <w:t xml:space="preserve"> сутками не отходил от операционного стола, в полевых условиях оперировал бойцов, делал перевязки под свистом пуль и разрывами снарядов</w:t>
      </w:r>
      <w:proofErr w:type="gramStart"/>
      <w:r w:rsidRPr="00A8007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80075">
        <w:rPr>
          <w:rFonts w:ascii="Times New Roman" w:hAnsi="Times New Roman" w:cs="Times New Roman"/>
          <w:sz w:val="28"/>
          <w:szCs w:val="28"/>
        </w:rPr>
        <w:t xml:space="preserve"> эвакуировал  раненых . На его личном счету 700 спасенных жизней. А это почти два батальона солдат.</w:t>
      </w:r>
    </w:p>
    <w:p w:rsidR="00A80075" w:rsidRPr="00A80075" w:rsidRDefault="00A80075" w:rsidP="00A80075">
      <w:pPr>
        <w:jc w:val="both"/>
        <w:rPr>
          <w:rFonts w:ascii="Times New Roman" w:hAnsi="Times New Roman" w:cs="Times New Roman"/>
          <w:sz w:val="28"/>
          <w:szCs w:val="28"/>
        </w:rPr>
      </w:pPr>
      <w:r w:rsidRPr="00A80075">
        <w:rPr>
          <w:rFonts w:ascii="Times New Roman" w:hAnsi="Times New Roman" w:cs="Times New Roman"/>
          <w:sz w:val="28"/>
          <w:szCs w:val="28"/>
        </w:rPr>
        <w:t>Наша школа и Совет музея очень благодарны вдове Осипенко Ф.Я, которая передала все документы и награды  своего мужа в дар нашему  музею, мы гордимся этим. На этих фотографиях вы можете увидеть процесс передачи дорогих нам вещей.   Филиппа Яковлевича не стало в 2012 году, но мы будем помнить ветерана и будем благодарны ему за Великую Победу!</w:t>
      </w:r>
    </w:p>
    <w:p w:rsidR="00FA424D" w:rsidRPr="00FA424D" w:rsidRDefault="00FA424D" w:rsidP="00FA424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424D" w:rsidRDefault="00FA424D"/>
    <w:p w:rsidR="00915DF9" w:rsidRDefault="00FA424D">
      <w:r>
        <w:rPr>
          <w:noProof/>
          <w:lang w:eastAsia="ru-RU"/>
        </w:rPr>
        <w:drawing>
          <wp:inline distT="0" distB="0" distL="0" distR="0" wp14:anchorId="04A2AE1E" wp14:editId="0CCC0A00">
            <wp:extent cx="2578452" cy="4351139"/>
            <wp:effectExtent l="0" t="0" r="0" b="0"/>
            <wp:docPr id="20482" name="Picture 2" descr="E:\Осипенко\DSC_018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E:\Осипенко\DSC_0187.JPG"/>
                    <pic:cNvPicPr>
                      <a:picLocks noGrp="1" noChangeAspect="1" noChangeArrowheads="1"/>
                    </pic:cNvPicPr>
                  </pic:nvPicPr>
                  <pic:blipFill>
                    <a:blip r:embed="rId5"/>
                    <a:srcRect l="10675" t="14278" r="11041" b="1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576" cy="4354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lastRenderedPageBreak/>
        <w:drawing>
          <wp:inline distT="0" distB="0" distL="0" distR="0" wp14:anchorId="77110C29" wp14:editId="5E845B19">
            <wp:extent cx="2314575" cy="2214959"/>
            <wp:effectExtent l="0" t="0" r="0" b="0"/>
            <wp:docPr id="33794" name="Picture 2" descr="E:\Осипенко\DSC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E:\Осипенко\DSC_019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944" t="3877" r="22760" b="15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96" cy="221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drawing>
          <wp:inline distT="0" distB="0" distL="0" distR="0" wp14:anchorId="604FFD29" wp14:editId="729E420F">
            <wp:extent cx="1638300" cy="1654871"/>
            <wp:effectExtent l="0" t="0" r="0" b="2540"/>
            <wp:docPr id="34818" name="Picture 2" descr="E:\Осипенко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E:\Осипенко\DSC_019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2760" t="261" r="17313" b="9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73" cy="166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drawing>
          <wp:inline distT="0" distB="0" distL="0" distR="0" wp14:anchorId="4D98AF6B" wp14:editId="758E8524">
            <wp:extent cx="1830989" cy="2152650"/>
            <wp:effectExtent l="0" t="0" r="0" b="0"/>
            <wp:docPr id="35842" name="Picture 2" descr="E:\Осипенко\DSC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E:\Осипенко\DSC_02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7603" t="6589" r="27602" b="14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42" cy="215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drawing>
          <wp:inline distT="0" distB="0" distL="0" distR="0" wp14:anchorId="622ED03E" wp14:editId="667D4D11">
            <wp:extent cx="1933575" cy="2026771"/>
            <wp:effectExtent l="0" t="0" r="0" b="0"/>
            <wp:docPr id="36866" name="Picture 2" descr="E:\Осипенко\DSC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E:\Осипенко\DSC_02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787" r="20338" b="15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67" cy="202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lastRenderedPageBreak/>
        <w:drawing>
          <wp:inline distT="0" distB="0" distL="0" distR="0" wp14:anchorId="2106F547" wp14:editId="46E71453">
            <wp:extent cx="1743075" cy="1968752"/>
            <wp:effectExtent l="0" t="0" r="0" b="0"/>
            <wp:docPr id="37890" name="Picture 2" descr="E:\Осипенко\DSC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 descr="E:\Осипенко\DSC_02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972" t="2069" r="24576" b="11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58" cy="197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drawing>
          <wp:inline distT="0" distB="0" distL="0" distR="0" wp14:anchorId="3C0B6FE7" wp14:editId="070BAC6A">
            <wp:extent cx="1819275" cy="1920294"/>
            <wp:effectExtent l="0" t="0" r="0" b="3810"/>
            <wp:docPr id="38914" name="Picture 2" descr="E:\Осипенко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E:\Осипенко\DSC_022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2760" t="3877" r="22760" b="10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096" cy="192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4D" w:rsidRDefault="00FA424D">
      <w:r>
        <w:rPr>
          <w:noProof/>
          <w:lang w:eastAsia="ru-RU"/>
        </w:rPr>
        <w:drawing>
          <wp:inline distT="0" distB="0" distL="0" distR="0" wp14:anchorId="70B13B32" wp14:editId="6BB76E0C">
            <wp:extent cx="2714625" cy="2160717"/>
            <wp:effectExtent l="0" t="0" r="0" b="0"/>
            <wp:docPr id="40962" name="Picture 2" descr="E:\Осипенко\DSC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 descr="E:\Осипенко\DSC_020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8523" t="1164" r="22156" b="28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69" cy="216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51B" w:rsidRPr="00FA424D" w:rsidRDefault="0023051B" w:rsidP="0023051B">
      <w:pPr>
        <w:rPr>
          <w:sz w:val="24"/>
          <w:szCs w:val="24"/>
        </w:rPr>
      </w:pPr>
      <w:r>
        <w:rPr>
          <w:sz w:val="24"/>
          <w:szCs w:val="24"/>
        </w:rPr>
        <w:t>Медаль «20</w:t>
      </w:r>
      <w:r w:rsidRPr="0023051B">
        <w:rPr>
          <w:sz w:val="24"/>
          <w:szCs w:val="24"/>
        </w:rPr>
        <w:t xml:space="preserve"> лет победы в Великой Отечественной войне»</w:t>
      </w:r>
    </w:p>
    <w:p w:rsidR="0023051B" w:rsidRDefault="0023051B"/>
    <w:p w:rsidR="0023051B" w:rsidRDefault="00FA424D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5388B6" wp14:editId="08424A2F">
            <wp:extent cx="2409825" cy="2006902"/>
            <wp:effectExtent l="0" t="0" r="0" b="0"/>
            <wp:docPr id="41986" name="Picture 2" descr="E:\Осипенко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E:\Осипенко\DSC_02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5787" r="17313" b="29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75" cy="2011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51B" w:rsidRDefault="0023051B" w:rsidP="00FA424D">
      <w:pPr>
        <w:rPr>
          <w:sz w:val="24"/>
          <w:szCs w:val="24"/>
        </w:rPr>
      </w:pPr>
      <w:r w:rsidRPr="0023051B">
        <w:rPr>
          <w:sz w:val="24"/>
          <w:szCs w:val="24"/>
        </w:rPr>
        <w:lastRenderedPageBreak/>
        <w:t>Медаль «30 лет победы в Великой Отечественной войне»</w:t>
      </w:r>
    </w:p>
    <w:p w:rsidR="0023051B" w:rsidRDefault="0023051B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FABC5D7" wp14:editId="515C58E6">
            <wp:extent cx="3162909" cy="1895475"/>
            <wp:effectExtent l="0" t="0" r="0" b="0"/>
            <wp:docPr id="43010" name="Picture 2" descr="E:\Осипенко\DSC_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E:\Осипенко\DSC_020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9128" r="21548" b="37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25" cy="18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51B" w:rsidRDefault="0023051B" w:rsidP="00FA424D">
      <w:pPr>
        <w:rPr>
          <w:sz w:val="24"/>
          <w:szCs w:val="24"/>
        </w:rPr>
      </w:pPr>
      <w:r>
        <w:rPr>
          <w:sz w:val="24"/>
          <w:szCs w:val="24"/>
        </w:rPr>
        <w:t>Медаль «4</w:t>
      </w:r>
      <w:r w:rsidRPr="0023051B">
        <w:rPr>
          <w:sz w:val="24"/>
          <w:szCs w:val="24"/>
        </w:rPr>
        <w:t>0 лет победы в Великой Отечественной войне»</w:t>
      </w:r>
    </w:p>
    <w:p w:rsidR="0023051B" w:rsidRDefault="0023051B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7BBB02" wp14:editId="7D89ABC9">
            <wp:extent cx="2743200" cy="2301808"/>
            <wp:effectExtent l="0" t="0" r="0" b="3810"/>
            <wp:docPr id="44034" name="Picture 2" descr="E:\Осипенко\DSC_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E:\Осипенко\DSC_020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4213" t="2713" r="23123" b="31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58" cy="2303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51B" w:rsidRDefault="0023051B" w:rsidP="00FA424D">
      <w:pPr>
        <w:rPr>
          <w:sz w:val="24"/>
          <w:szCs w:val="24"/>
        </w:rPr>
      </w:pPr>
      <w:r>
        <w:rPr>
          <w:sz w:val="24"/>
          <w:szCs w:val="24"/>
        </w:rPr>
        <w:t>Медаль «5</w:t>
      </w:r>
      <w:r w:rsidRPr="0023051B">
        <w:rPr>
          <w:sz w:val="24"/>
          <w:szCs w:val="24"/>
        </w:rPr>
        <w:t>0 лет победы в Великой Отечественной войне»</w:t>
      </w:r>
    </w:p>
    <w:p w:rsidR="0023051B" w:rsidRDefault="0023051B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804E7F" wp14:editId="445DA71A">
            <wp:extent cx="3076575" cy="2419600"/>
            <wp:effectExtent l="0" t="0" r="0" b="0"/>
            <wp:docPr id="45058" name="Picture 2" descr="E:\Осипенко\DSC_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E:\Осипенко\DSC_02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4576" r="16707" b="31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960" cy="242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51B" w:rsidRDefault="0023051B" w:rsidP="00FA424D">
      <w:pPr>
        <w:rPr>
          <w:sz w:val="24"/>
          <w:szCs w:val="24"/>
        </w:rPr>
      </w:pPr>
      <w:r w:rsidRPr="0023051B">
        <w:rPr>
          <w:sz w:val="24"/>
          <w:szCs w:val="24"/>
        </w:rPr>
        <w:t>Медаль «60 лет Победы в Великой Отечественной войне»</w:t>
      </w:r>
    </w:p>
    <w:p w:rsidR="0023051B" w:rsidRDefault="0023051B" w:rsidP="00FA424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6589AD">
            <wp:extent cx="2894614" cy="2620115"/>
            <wp:effectExtent l="0" t="0" r="127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386" cy="2622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4153" w:rsidRDefault="00F84153" w:rsidP="00FA424D">
      <w:pPr>
        <w:rPr>
          <w:sz w:val="24"/>
          <w:szCs w:val="24"/>
        </w:rPr>
      </w:pPr>
      <w:r w:rsidRPr="00F84153">
        <w:rPr>
          <w:sz w:val="24"/>
          <w:szCs w:val="24"/>
        </w:rPr>
        <w:t>Медаль «65 лет Победы в Великой Отечественной войне»</w:t>
      </w:r>
    </w:p>
    <w:p w:rsidR="00F84153" w:rsidRDefault="00F84153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B239732" wp14:editId="7C741DF2">
            <wp:extent cx="2371725" cy="1729408"/>
            <wp:effectExtent l="0" t="0" r="0" b="4445"/>
            <wp:docPr id="47106" name="Picture 2" descr="E:\Осипенко\DSC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E:\Осипенко\DSC_02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6707" r="19128" b="30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901" cy="172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53" w:rsidRDefault="00F84153" w:rsidP="00FA424D">
      <w:pPr>
        <w:rPr>
          <w:sz w:val="24"/>
          <w:szCs w:val="24"/>
        </w:rPr>
      </w:pPr>
      <w:r w:rsidRPr="00F84153">
        <w:rPr>
          <w:sz w:val="24"/>
          <w:szCs w:val="24"/>
        </w:rPr>
        <w:t>Медаль «70 лет Вооруженных сил СССР»</w:t>
      </w:r>
    </w:p>
    <w:p w:rsidR="00F84153" w:rsidRDefault="00F84153" w:rsidP="00FA424D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8D2E714" wp14:editId="2D64A98B">
            <wp:extent cx="2371725" cy="2018500"/>
            <wp:effectExtent l="0" t="0" r="0" b="1270"/>
            <wp:docPr id="48130" name="Picture 2" descr="E:\Осипенко\DSC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" name="Picture 2" descr="E:\Осипенко\DSC_021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8813" t="7494" r="14285" b="2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596" cy="202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53" w:rsidRDefault="00F84153" w:rsidP="00FA424D">
      <w:pPr>
        <w:rPr>
          <w:sz w:val="24"/>
          <w:szCs w:val="24"/>
        </w:rPr>
      </w:pPr>
      <w:r w:rsidRPr="00F84153">
        <w:rPr>
          <w:sz w:val="24"/>
          <w:szCs w:val="24"/>
        </w:rPr>
        <w:t>Медаль « 50 лет Вооруженных сил СССР»</w:t>
      </w:r>
    </w:p>
    <w:p w:rsidR="00D214EC" w:rsidRDefault="00D214EC" w:rsidP="00FA424D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F368862" wp14:editId="4DBDC378">
            <wp:extent cx="2703036" cy="2276475"/>
            <wp:effectExtent l="0" t="0" r="2540" b="0"/>
            <wp:docPr id="50178" name="Picture 2" descr="E:\Осипенко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E:\Осипенко\DSC_022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6392" t="3877" r="16103" b="23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86" cy="228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EC" w:rsidRDefault="00D214EC" w:rsidP="00FA424D">
      <w:pPr>
        <w:rPr>
          <w:sz w:val="24"/>
          <w:szCs w:val="24"/>
        </w:rPr>
      </w:pPr>
      <w:r w:rsidRPr="00D214EC">
        <w:rPr>
          <w:sz w:val="24"/>
          <w:szCs w:val="24"/>
        </w:rPr>
        <w:t>Медаль  «60 лет Вооруженных сил СССР»</w:t>
      </w:r>
    </w:p>
    <w:p w:rsidR="00F84153" w:rsidRPr="00FA424D" w:rsidRDefault="00F84153" w:rsidP="00FA424D">
      <w:pPr>
        <w:rPr>
          <w:sz w:val="24"/>
          <w:szCs w:val="24"/>
        </w:rPr>
      </w:pPr>
    </w:p>
    <w:sectPr w:rsidR="00F84153" w:rsidRPr="00FA42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2D29"/>
    <w:rsid w:val="0023051B"/>
    <w:rsid w:val="00542D29"/>
    <w:rsid w:val="007D45E6"/>
    <w:rsid w:val="00915DF9"/>
    <w:rsid w:val="00A80075"/>
    <w:rsid w:val="00D214EC"/>
    <w:rsid w:val="00F84153"/>
    <w:rsid w:val="00FA4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42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42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42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42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</Pages>
  <Words>502</Words>
  <Characters>2865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4</cp:revision>
  <dcterms:created xsi:type="dcterms:W3CDTF">2020-02-05T07:21:00Z</dcterms:created>
  <dcterms:modified xsi:type="dcterms:W3CDTF">2020-02-05T08:19:00Z</dcterms:modified>
</cp:coreProperties>
</file>